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2E1BFB" w14:textId="0932A004" w:rsidR="00DE6F16" w:rsidRDefault="00DE6F16" w:rsidP="00DE6F16">
      <w:pPr>
        <w:ind w:firstLine="0"/>
        <w:contextualSpacing/>
        <w:rPr>
          <w:b/>
          <w:bCs/>
        </w:rPr>
      </w:pPr>
      <w:bookmarkStart w:id="0" w:name="_Hlk168824219"/>
      <w:r w:rsidRPr="002F282B">
        <w:rPr>
          <w:b/>
          <w:bCs/>
        </w:rPr>
        <w:t xml:space="preserve">Phụ lục </w:t>
      </w:r>
      <w:r w:rsidR="009A0C2F">
        <w:rPr>
          <w:b/>
          <w:bCs/>
        </w:rPr>
        <w:t>86</w:t>
      </w:r>
    </w:p>
    <w:p w14:paraId="3918E0D2" w14:textId="5F87461D" w:rsidR="005813BF" w:rsidRDefault="00262F8F" w:rsidP="00262F8F">
      <w:pPr>
        <w:ind w:firstLine="0"/>
        <w:rPr>
          <w:b/>
          <w:bCs/>
          <w:lang w:val="de-DE"/>
        </w:rPr>
      </w:pPr>
      <w:r w:rsidRPr="00AD775B">
        <w:rPr>
          <w:b/>
          <w:bCs/>
          <w:lang w:val="de-DE"/>
        </w:rPr>
        <w:t xml:space="preserve">SỐ LƯỢNG TỔ VÀ SỐ LƯỢNG THÀNH </w:t>
      </w:r>
      <w:bookmarkStart w:id="1" w:name="_Hlk169501802"/>
      <w:r w:rsidRPr="00AD775B">
        <w:rPr>
          <w:b/>
          <w:bCs/>
          <w:lang w:val="de-DE"/>
        </w:rPr>
        <w:t>VIÊN TỔ</w:t>
      </w:r>
      <w:r>
        <w:rPr>
          <w:b/>
          <w:bCs/>
          <w:lang w:val="de-DE"/>
        </w:rPr>
        <w:t xml:space="preserve"> BẢO VỆ </w:t>
      </w:r>
      <w:r w:rsidR="004B7026">
        <w:rPr>
          <w:b/>
          <w:bCs/>
          <w:lang w:val="de-DE"/>
        </w:rPr>
        <w:br/>
      </w:r>
      <w:r w:rsidR="005A5A19">
        <w:rPr>
          <w:b/>
          <w:bCs/>
          <w:lang w:val="de-DE"/>
        </w:rPr>
        <w:t xml:space="preserve">AN NINH TRẬT TỰ </w:t>
      </w:r>
      <w:r w:rsidRPr="00AD775B">
        <w:rPr>
          <w:b/>
          <w:bCs/>
          <w:lang w:val="de-DE"/>
        </w:rPr>
        <w:t>TẠI</w:t>
      </w:r>
      <w:r>
        <w:rPr>
          <w:b/>
          <w:bCs/>
          <w:lang w:val="de-DE"/>
        </w:rPr>
        <w:t xml:space="preserve"> </w:t>
      </w:r>
      <w:r w:rsidRPr="00AD775B">
        <w:rPr>
          <w:b/>
          <w:bCs/>
          <w:lang w:val="de-DE"/>
        </w:rPr>
        <w:t>CÁC KHU PH</w:t>
      </w:r>
      <w:r>
        <w:rPr>
          <w:b/>
          <w:bCs/>
          <w:lang w:val="de-DE"/>
        </w:rPr>
        <w:t>Ố</w:t>
      </w:r>
      <w:r w:rsidR="004B7026">
        <w:rPr>
          <w:b/>
          <w:bCs/>
          <w:lang w:val="de-DE"/>
        </w:rPr>
        <w:br/>
      </w:r>
      <w:r w:rsidRPr="00AD775B">
        <w:rPr>
          <w:b/>
          <w:bCs/>
          <w:lang w:val="de-DE"/>
        </w:rPr>
        <w:t xml:space="preserve">TRÊN ĐỊA BÀN </w:t>
      </w:r>
      <w:r w:rsidR="00823396">
        <w:rPr>
          <w:b/>
          <w:bCs/>
          <w:lang w:val="de-DE"/>
        </w:rPr>
        <w:t xml:space="preserve">XÃ </w:t>
      </w:r>
      <w:r w:rsidR="009A0C2F">
        <w:rPr>
          <w:b/>
          <w:bCs/>
          <w:lang w:val="de-DE"/>
        </w:rPr>
        <w:t>ĐỒNG PHÚ</w:t>
      </w:r>
    </w:p>
    <w:p w14:paraId="37B6E932" w14:textId="1E763D42" w:rsidR="00262F8F" w:rsidRDefault="00262F8F" w:rsidP="00262F8F">
      <w:pPr>
        <w:ind w:firstLine="0"/>
        <w:rPr>
          <w:i/>
          <w:szCs w:val="28"/>
          <w:lang w:val="nl-NL"/>
        </w:rPr>
      </w:pPr>
      <w:r w:rsidRPr="00922FBB">
        <w:rPr>
          <w:i/>
          <w:szCs w:val="28"/>
          <w:lang w:val="nl-NL"/>
        </w:rPr>
        <w:t xml:space="preserve">(Kèm theo Quyết định số </w:t>
      </w:r>
      <w:r w:rsidR="00DD2D57">
        <w:rPr>
          <w:i/>
          <w:szCs w:val="28"/>
          <w:lang w:val="nl-NL"/>
        </w:rPr>
        <w:t xml:space="preserve">   </w:t>
      </w:r>
      <w:r w:rsidR="008B28C4">
        <w:rPr>
          <w:i/>
          <w:szCs w:val="28"/>
          <w:lang w:val="nl-NL"/>
        </w:rPr>
        <w:t>/202</w:t>
      </w:r>
      <w:r w:rsidR="00DD2D57">
        <w:rPr>
          <w:i/>
          <w:szCs w:val="28"/>
          <w:lang w:val="nl-NL"/>
        </w:rPr>
        <w:t>5</w:t>
      </w:r>
      <w:r w:rsidR="00051D91">
        <w:rPr>
          <w:i/>
          <w:szCs w:val="28"/>
          <w:lang w:val="nl-NL"/>
        </w:rPr>
        <w:t xml:space="preserve">/QĐ-UBND ngày </w:t>
      </w:r>
      <w:r w:rsidR="00DD2D57">
        <w:rPr>
          <w:i/>
          <w:szCs w:val="28"/>
          <w:lang w:val="nl-NL"/>
        </w:rPr>
        <w:t xml:space="preserve"> </w:t>
      </w:r>
      <w:r w:rsidR="00051D91">
        <w:rPr>
          <w:i/>
          <w:szCs w:val="28"/>
          <w:lang w:val="nl-NL"/>
        </w:rPr>
        <w:t xml:space="preserve"> </w:t>
      </w:r>
      <w:r w:rsidRPr="00922FBB">
        <w:rPr>
          <w:i/>
          <w:szCs w:val="28"/>
          <w:lang w:val="nl-NL"/>
        </w:rPr>
        <w:t xml:space="preserve">tháng </w:t>
      </w:r>
      <w:r w:rsidR="00DD2D57">
        <w:rPr>
          <w:i/>
          <w:szCs w:val="28"/>
          <w:lang w:val="nl-NL"/>
        </w:rPr>
        <w:t xml:space="preserve"> </w:t>
      </w:r>
      <w:r w:rsidRPr="00922FBB">
        <w:rPr>
          <w:i/>
          <w:szCs w:val="28"/>
          <w:lang w:val="nl-NL"/>
        </w:rPr>
        <w:t xml:space="preserve"> năm 202</w:t>
      </w:r>
      <w:r w:rsidR="00DD2D57">
        <w:rPr>
          <w:i/>
          <w:szCs w:val="28"/>
          <w:lang w:val="nl-NL"/>
        </w:rPr>
        <w:t>5</w:t>
      </w:r>
      <w:r w:rsidRPr="00922FBB">
        <w:rPr>
          <w:i/>
          <w:szCs w:val="28"/>
          <w:lang w:val="nl-NL"/>
        </w:rPr>
        <w:t xml:space="preserve"> </w:t>
      </w:r>
    </w:p>
    <w:p w14:paraId="2F3B9C69" w14:textId="354F2122" w:rsidR="00262F8F" w:rsidRPr="00262F8F" w:rsidRDefault="00262F8F" w:rsidP="00262F8F">
      <w:pPr>
        <w:ind w:firstLine="0"/>
        <w:rPr>
          <w:i/>
          <w:iCs/>
          <w:lang w:val="nl-NL"/>
        </w:rPr>
      </w:pPr>
      <w:r w:rsidRPr="00922FBB">
        <w:rPr>
          <w:i/>
          <w:szCs w:val="28"/>
          <w:lang w:val="nl-NL"/>
        </w:rPr>
        <w:t>của Ủy ban nhân dân tỉnh Đồng Nai)</w:t>
      </w:r>
    </w:p>
    <w:bookmarkEnd w:id="0"/>
    <w:p w14:paraId="1CEC2656" w14:textId="77777777" w:rsidR="00262F8F" w:rsidRPr="00262F8F" w:rsidRDefault="001B26A8" w:rsidP="00262F8F">
      <w:pPr>
        <w:ind w:firstLine="0"/>
        <w:rPr>
          <w:lang w:val="nl-NL"/>
        </w:rPr>
      </w:pPr>
      <w:r>
        <w:rPr>
          <w:noProof/>
          <w:lang w:val="de-DE"/>
        </w:rPr>
        <w:pict w14:anchorId="52292D26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left:0;text-align:left;margin-left:0;margin-top:3.2pt;width:182.5pt;height:0;z-index:251658240;mso-position-horizontal:center;mso-position-horizontal-relative:margin" o:connectortype="straight">
            <w10:wrap anchorx="margin"/>
          </v:shape>
        </w:pict>
      </w:r>
    </w:p>
    <w:p w14:paraId="2A8781F1" w14:textId="7557D373" w:rsidR="00262F8F" w:rsidRPr="00BA117C" w:rsidRDefault="00262F8F" w:rsidP="00B70907">
      <w:pPr>
        <w:spacing w:before="120" w:after="120"/>
        <w:ind w:firstLine="0"/>
        <w:jc w:val="both"/>
        <w:rPr>
          <w:b/>
          <w:bCs/>
          <w:lang w:val="nl-NL"/>
        </w:rPr>
      </w:pPr>
      <w:r w:rsidRPr="00262F8F">
        <w:rPr>
          <w:b/>
          <w:bCs/>
          <w:lang w:val="nl-NL"/>
        </w:rPr>
        <w:tab/>
      </w:r>
      <w:r w:rsidRPr="00BA117C">
        <w:rPr>
          <w:b/>
          <w:bCs/>
          <w:lang w:val="nl-NL"/>
        </w:rPr>
        <w:t xml:space="preserve">- Tổng số Tổ thành lập: </w:t>
      </w:r>
      <w:r w:rsidR="00B21F31">
        <w:rPr>
          <w:b/>
          <w:bCs/>
          <w:lang w:val="nl-NL"/>
        </w:rPr>
        <w:t>20</w:t>
      </w:r>
      <w:r w:rsidRPr="00BA117C">
        <w:rPr>
          <w:b/>
          <w:bCs/>
          <w:lang w:val="nl-NL"/>
        </w:rPr>
        <w:t xml:space="preserve"> Tổ.</w:t>
      </w:r>
    </w:p>
    <w:p w14:paraId="2B90C614" w14:textId="6B179D87" w:rsidR="00262F8F" w:rsidRPr="00BA117C" w:rsidRDefault="00262F8F" w:rsidP="00B70907">
      <w:pPr>
        <w:spacing w:before="120" w:after="120"/>
        <w:ind w:firstLine="0"/>
        <w:jc w:val="both"/>
        <w:rPr>
          <w:b/>
          <w:bCs/>
          <w:lang w:val="nl-NL"/>
        </w:rPr>
      </w:pPr>
      <w:r w:rsidRPr="00BA117C">
        <w:rPr>
          <w:b/>
          <w:bCs/>
          <w:lang w:val="nl-NL"/>
        </w:rPr>
        <w:tab/>
        <w:t>- Tổng số thành viên Tổ:</w:t>
      </w:r>
      <w:r w:rsidRPr="00BA117C">
        <w:rPr>
          <w:lang w:val="nl-NL"/>
        </w:rPr>
        <w:t xml:space="preserve"> </w:t>
      </w:r>
      <w:r w:rsidR="00040A92" w:rsidRPr="00040A92">
        <w:rPr>
          <w:b/>
          <w:lang w:val="nl-NL"/>
        </w:rPr>
        <w:t>76</w:t>
      </w:r>
      <w:r w:rsidR="00DD2D57">
        <w:rPr>
          <w:b/>
          <w:bCs/>
          <w:lang w:val="nl-NL"/>
        </w:rPr>
        <w:t xml:space="preserve"> </w:t>
      </w:r>
      <w:r w:rsidRPr="00BA117C">
        <w:rPr>
          <w:b/>
          <w:bCs/>
          <w:lang w:val="nl-NL"/>
        </w:rPr>
        <w:t>thành viên.</w:t>
      </w:r>
    </w:p>
    <w:tbl>
      <w:tblPr>
        <w:tblW w:w="4793" w:type="pct"/>
        <w:jc w:val="center"/>
        <w:tblLook w:val="04A0" w:firstRow="1" w:lastRow="0" w:firstColumn="1" w:lastColumn="0" w:noHBand="0" w:noVBand="1"/>
      </w:tblPr>
      <w:tblGrid>
        <w:gridCol w:w="965"/>
        <w:gridCol w:w="3535"/>
        <w:gridCol w:w="1202"/>
        <w:gridCol w:w="1202"/>
        <w:gridCol w:w="1999"/>
      </w:tblGrid>
      <w:tr w:rsidR="00DD2D57" w:rsidRPr="00A26EDC" w14:paraId="56695B02" w14:textId="77777777" w:rsidTr="00925933">
        <w:trPr>
          <w:trHeight w:val="454"/>
          <w:tblHeader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8B009B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TT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A2EE3C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Ấp, khu phố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9A48EA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Số lượng Tổ cần thành lập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EC2008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Số lượng thành viên Tổ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95C9BE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Ghi chú</w:t>
            </w:r>
          </w:p>
        </w:tc>
      </w:tr>
      <w:tr w:rsidR="00373F8C" w:rsidRPr="00A26EDC" w14:paraId="2E1B0643" w14:textId="77777777" w:rsidTr="00CF01B2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24AC5" w14:textId="77777777" w:rsidR="00373F8C" w:rsidRPr="00A26EDC" w:rsidRDefault="00373F8C" w:rsidP="00373F8C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6B5269" w14:textId="27B73918" w:rsidR="00373F8C" w:rsidRPr="00A26EDC" w:rsidRDefault="008E4237" w:rsidP="00373F8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 xml:space="preserve">Thôn </w:t>
            </w:r>
            <w:r w:rsidR="00373F8C">
              <w:rPr>
                <w:color w:val="000000"/>
                <w:sz w:val="22"/>
              </w:rPr>
              <w:t>Bàu Ké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45871A" w14:textId="45BF49AA" w:rsidR="00373F8C" w:rsidRPr="00A26EDC" w:rsidRDefault="00373F8C" w:rsidP="00373F8C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5C94CA" w14:textId="386C70D6" w:rsidR="00373F8C" w:rsidRPr="00DD2D57" w:rsidRDefault="00373F8C" w:rsidP="00373F8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7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C4C089" w14:textId="77777777" w:rsidR="00373F8C" w:rsidRPr="00A26EDC" w:rsidRDefault="00373F8C" w:rsidP="00373F8C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373F8C" w:rsidRPr="00A26EDC" w14:paraId="2EDFBAB2" w14:textId="77777777" w:rsidTr="00CF01B2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C69A3" w14:textId="77777777" w:rsidR="00373F8C" w:rsidRPr="00A26EDC" w:rsidRDefault="00373F8C" w:rsidP="00373F8C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2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2D7172" w14:textId="4ACF5FC6" w:rsidR="00373F8C" w:rsidRPr="00A26EDC" w:rsidRDefault="008E4237" w:rsidP="00373F8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Thôn</w:t>
            </w:r>
            <w:r>
              <w:rPr>
                <w:color w:val="000000"/>
                <w:sz w:val="22"/>
              </w:rPr>
              <w:t xml:space="preserve"> </w:t>
            </w:r>
            <w:r w:rsidR="00373F8C">
              <w:rPr>
                <w:color w:val="000000"/>
                <w:sz w:val="22"/>
              </w:rPr>
              <w:t>Thắng Lợi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661D73" w14:textId="5679CE08" w:rsidR="00373F8C" w:rsidRPr="00A26EDC" w:rsidRDefault="00373F8C" w:rsidP="00373F8C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8481FE" w14:textId="33318CBF" w:rsidR="00373F8C" w:rsidRPr="00DD2D57" w:rsidRDefault="00373F8C" w:rsidP="00373F8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7BD679" w14:textId="77777777" w:rsidR="00373F8C" w:rsidRPr="00A26EDC" w:rsidRDefault="00373F8C" w:rsidP="00373F8C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373F8C" w:rsidRPr="00A26EDC" w14:paraId="7A565713" w14:textId="77777777" w:rsidTr="00CF01B2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AFF04" w14:textId="77777777" w:rsidR="00373F8C" w:rsidRPr="00A26EDC" w:rsidRDefault="00373F8C" w:rsidP="00373F8C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3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C62AAB" w14:textId="0088BCA8" w:rsidR="00373F8C" w:rsidRPr="00A26EDC" w:rsidRDefault="008E4237" w:rsidP="00373F8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Thôn</w:t>
            </w:r>
            <w:r>
              <w:rPr>
                <w:color w:val="000000"/>
                <w:sz w:val="22"/>
              </w:rPr>
              <w:t xml:space="preserve"> </w:t>
            </w:r>
            <w:r w:rsidR="00373F8C">
              <w:rPr>
                <w:color w:val="000000"/>
                <w:sz w:val="22"/>
              </w:rPr>
              <w:t>Tân An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5FE9BF" w14:textId="19E1E97E" w:rsidR="00373F8C" w:rsidRPr="00A26EDC" w:rsidRDefault="00373F8C" w:rsidP="00373F8C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96EF2B" w14:textId="0EF14E69" w:rsidR="00373F8C" w:rsidRPr="00DD2D57" w:rsidRDefault="00373F8C" w:rsidP="00373F8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6239F5" w14:textId="77777777" w:rsidR="00373F8C" w:rsidRPr="00A26EDC" w:rsidRDefault="00373F8C" w:rsidP="00373F8C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373F8C" w:rsidRPr="00A26EDC" w14:paraId="0A0B1583" w14:textId="77777777" w:rsidTr="00CF01B2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56774" w14:textId="77777777" w:rsidR="00373F8C" w:rsidRPr="00A26EDC" w:rsidRDefault="00373F8C" w:rsidP="00373F8C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4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5EBB10" w14:textId="385E9381" w:rsidR="00373F8C" w:rsidRPr="00A26EDC" w:rsidRDefault="008E4237" w:rsidP="00373F8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Thôn</w:t>
            </w:r>
            <w:r>
              <w:rPr>
                <w:color w:val="000000"/>
                <w:sz w:val="22"/>
              </w:rPr>
              <w:t xml:space="preserve"> </w:t>
            </w:r>
            <w:r w:rsidR="00373F8C">
              <w:rPr>
                <w:color w:val="000000"/>
                <w:sz w:val="22"/>
              </w:rPr>
              <w:t>Tân Liên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3B1A32" w14:textId="0AC73F6C" w:rsidR="00373F8C" w:rsidRPr="00A26EDC" w:rsidRDefault="00373F8C" w:rsidP="00373F8C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68D1A6" w14:textId="5A59CF82" w:rsidR="00373F8C" w:rsidRPr="00DD2D57" w:rsidRDefault="00373F8C" w:rsidP="00373F8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3F8CD7" w14:textId="77777777" w:rsidR="00373F8C" w:rsidRPr="00A26EDC" w:rsidRDefault="00373F8C" w:rsidP="00373F8C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373F8C" w:rsidRPr="00A26EDC" w14:paraId="101B132B" w14:textId="77777777" w:rsidTr="00CF01B2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AC647" w14:textId="77777777" w:rsidR="00373F8C" w:rsidRPr="00A26EDC" w:rsidRDefault="00373F8C" w:rsidP="00373F8C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5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457260" w14:textId="7F0335B2" w:rsidR="00373F8C" w:rsidRPr="00A26EDC" w:rsidRDefault="008E4237" w:rsidP="00373F8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Thôn</w:t>
            </w:r>
            <w:r>
              <w:rPr>
                <w:color w:val="000000"/>
                <w:sz w:val="22"/>
              </w:rPr>
              <w:t xml:space="preserve"> </w:t>
            </w:r>
            <w:r w:rsidR="00373F8C">
              <w:rPr>
                <w:color w:val="000000"/>
                <w:sz w:val="22"/>
              </w:rPr>
              <w:t>Dên Dên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41ABE3" w14:textId="18D8D200" w:rsidR="00373F8C" w:rsidRPr="00A26EDC" w:rsidRDefault="00373F8C" w:rsidP="00373F8C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6BE33B" w14:textId="427AA55D" w:rsidR="00373F8C" w:rsidRPr="00DD2D57" w:rsidRDefault="00373F8C" w:rsidP="00373F8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F91804" w14:textId="77777777" w:rsidR="00373F8C" w:rsidRPr="00A26EDC" w:rsidRDefault="00373F8C" w:rsidP="00373F8C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373F8C" w:rsidRPr="00A26EDC" w14:paraId="362788E5" w14:textId="77777777" w:rsidTr="00CF01B2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BCAD9" w14:textId="77777777" w:rsidR="00373F8C" w:rsidRPr="00A26EDC" w:rsidRDefault="00373F8C" w:rsidP="00373F8C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6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81CEFB" w14:textId="7D667F2B" w:rsidR="00373F8C" w:rsidRPr="00A26EDC" w:rsidRDefault="008E4237" w:rsidP="00373F8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Thôn</w:t>
            </w:r>
            <w:r>
              <w:rPr>
                <w:color w:val="000000"/>
                <w:sz w:val="22"/>
              </w:rPr>
              <w:t xml:space="preserve"> </w:t>
            </w:r>
            <w:r w:rsidR="00373F8C">
              <w:rPr>
                <w:color w:val="000000"/>
                <w:sz w:val="22"/>
              </w:rPr>
              <w:t>Minh Tân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EE5F9C" w14:textId="50FD1394" w:rsidR="00373F8C" w:rsidRPr="00A26EDC" w:rsidRDefault="00373F8C" w:rsidP="00373F8C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D690DB" w14:textId="7626B347" w:rsidR="00373F8C" w:rsidRPr="00DD2D57" w:rsidRDefault="00373F8C" w:rsidP="00373F8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7FE957" w14:textId="77777777" w:rsidR="00373F8C" w:rsidRPr="00A26EDC" w:rsidRDefault="00373F8C" w:rsidP="00373F8C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373F8C" w:rsidRPr="00A26EDC" w14:paraId="27D726E9" w14:textId="77777777" w:rsidTr="00CF01B2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BD70C" w14:textId="77777777" w:rsidR="00373F8C" w:rsidRPr="00A26EDC" w:rsidRDefault="00373F8C" w:rsidP="00373F8C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7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859DFB" w14:textId="37D48217" w:rsidR="00373F8C" w:rsidRPr="00A26EDC" w:rsidRDefault="008E4237" w:rsidP="00373F8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Thôn</w:t>
            </w:r>
            <w:r>
              <w:rPr>
                <w:color w:val="000000"/>
                <w:sz w:val="22"/>
              </w:rPr>
              <w:t xml:space="preserve"> </w:t>
            </w:r>
            <w:r w:rsidR="00373F8C">
              <w:rPr>
                <w:color w:val="000000"/>
                <w:sz w:val="22"/>
              </w:rPr>
              <w:t>Minh Hòa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0A8FFB" w14:textId="17E4FCD8" w:rsidR="00373F8C" w:rsidRPr="00A26EDC" w:rsidRDefault="00373F8C" w:rsidP="00373F8C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427C4E" w14:textId="45B8AA79" w:rsidR="00373F8C" w:rsidRPr="00DD2D57" w:rsidRDefault="00373F8C" w:rsidP="00373F8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A79A4C" w14:textId="77777777" w:rsidR="00373F8C" w:rsidRPr="00A26EDC" w:rsidRDefault="00373F8C" w:rsidP="00373F8C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373F8C" w:rsidRPr="00A26EDC" w14:paraId="1F082EAB" w14:textId="77777777" w:rsidTr="00CF01B2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049BB" w14:textId="77777777" w:rsidR="00373F8C" w:rsidRPr="00A26EDC" w:rsidRDefault="00373F8C" w:rsidP="00373F8C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8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596885" w14:textId="12332850" w:rsidR="00373F8C" w:rsidRPr="00A26EDC" w:rsidRDefault="008E4237" w:rsidP="00373F8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Thôn</w:t>
            </w:r>
            <w:r>
              <w:rPr>
                <w:color w:val="000000"/>
                <w:sz w:val="22"/>
              </w:rPr>
              <w:t xml:space="preserve"> </w:t>
            </w:r>
            <w:r w:rsidR="00373F8C">
              <w:rPr>
                <w:color w:val="000000"/>
                <w:sz w:val="22"/>
              </w:rPr>
              <w:t>An Hòa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0B8B22" w14:textId="46C4A969" w:rsidR="00373F8C" w:rsidRPr="00A26EDC" w:rsidRDefault="00373F8C" w:rsidP="00373F8C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E588DE" w14:textId="5870AB36" w:rsidR="00373F8C" w:rsidRPr="00DD2D57" w:rsidRDefault="00373F8C" w:rsidP="00373F8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C08DAE" w14:textId="77777777" w:rsidR="00373F8C" w:rsidRPr="00A26EDC" w:rsidRDefault="00373F8C" w:rsidP="00373F8C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373F8C" w:rsidRPr="00A26EDC" w14:paraId="1185E55B" w14:textId="77777777" w:rsidTr="00CF01B2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F292C" w14:textId="77777777" w:rsidR="00373F8C" w:rsidRPr="00A26EDC" w:rsidRDefault="00373F8C" w:rsidP="00373F8C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9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AB59BF" w14:textId="07E56A07" w:rsidR="00373F8C" w:rsidRPr="00A26EDC" w:rsidRDefault="008E4237" w:rsidP="00373F8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Thôn</w:t>
            </w:r>
            <w:r>
              <w:rPr>
                <w:color w:val="000000"/>
                <w:sz w:val="22"/>
              </w:rPr>
              <w:t xml:space="preserve"> </w:t>
            </w:r>
            <w:r w:rsidR="00373F8C">
              <w:rPr>
                <w:color w:val="000000"/>
                <w:sz w:val="22"/>
              </w:rPr>
              <w:t>Thái Dũng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9EC948" w14:textId="01A3EACE" w:rsidR="00373F8C" w:rsidRPr="00A26EDC" w:rsidRDefault="00373F8C" w:rsidP="00373F8C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9CA147" w14:textId="75652CDA" w:rsidR="00373F8C" w:rsidRPr="00DD2D57" w:rsidRDefault="00373F8C" w:rsidP="00373F8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E3FDA1" w14:textId="77777777" w:rsidR="00373F8C" w:rsidRPr="00A26EDC" w:rsidRDefault="00373F8C" w:rsidP="00373F8C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373F8C" w:rsidRPr="00A26EDC" w14:paraId="25ECE318" w14:textId="77777777" w:rsidTr="00CF01B2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CC1B7" w14:textId="77777777" w:rsidR="00373F8C" w:rsidRPr="00A26EDC" w:rsidRDefault="00373F8C" w:rsidP="00373F8C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10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90693C" w14:textId="21B50E14" w:rsidR="00373F8C" w:rsidRPr="00A26EDC" w:rsidRDefault="008E4237" w:rsidP="00373F8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Thôn</w:t>
            </w:r>
            <w:r>
              <w:rPr>
                <w:color w:val="000000"/>
                <w:sz w:val="22"/>
              </w:rPr>
              <w:t xml:space="preserve"> </w:t>
            </w:r>
            <w:r w:rsidR="00373F8C">
              <w:rPr>
                <w:color w:val="000000"/>
                <w:sz w:val="22"/>
              </w:rPr>
              <w:t>Tân Tiến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222864" w14:textId="08738328" w:rsidR="00373F8C" w:rsidRPr="00A26EDC" w:rsidRDefault="00373F8C" w:rsidP="00373F8C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747F70" w14:textId="45769929" w:rsidR="00373F8C" w:rsidRPr="00DD2D57" w:rsidRDefault="00373F8C" w:rsidP="00373F8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49AFE0" w14:textId="77777777" w:rsidR="00373F8C" w:rsidRPr="00A26EDC" w:rsidRDefault="00373F8C" w:rsidP="00373F8C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373F8C" w:rsidRPr="00A26EDC" w14:paraId="24E737DC" w14:textId="77777777" w:rsidTr="00A82561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CA872" w14:textId="77777777" w:rsidR="00373F8C" w:rsidRPr="00A26EDC" w:rsidRDefault="00373F8C" w:rsidP="00373F8C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11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6DA08" w14:textId="599029A4" w:rsidR="00373F8C" w:rsidRPr="00A26EDC" w:rsidRDefault="008E4237" w:rsidP="00373F8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Thôn</w:t>
            </w:r>
            <w:r>
              <w:rPr>
                <w:sz w:val="22"/>
              </w:rPr>
              <w:t xml:space="preserve"> </w:t>
            </w:r>
            <w:r w:rsidR="00373F8C">
              <w:rPr>
                <w:sz w:val="22"/>
              </w:rPr>
              <w:t>Tân Hà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773CB9" w14:textId="527B505A" w:rsidR="00373F8C" w:rsidRPr="00A26EDC" w:rsidRDefault="00373F8C" w:rsidP="00373F8C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615A8D" w14:textId="71DE9E5F" w:rsidR="00373F8C" w:rsidRPr="00DD2D57" w:rsidRDefault="00373F8C" w:rsidP="00373F8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DBA8CB" w14:textId="77777777" w:rsidR="00373F8C" w:rsidRPr="00A26EDC" w:rsidRDefault="00373F8C" w:rsidP="00373F8C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373F8C" w:rsidRPr="00A26EDC" w14:paraId="3B2E3BF4" w14:textId="77777777" w:rsidTr="00CF01B2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2924F" w14:textId="3BB24166" w:rsidR="00373F8C" w:rsidRPr="00A26EDC" w:rsidRDefault="00373F8C" w:rsidP="00373F8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12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73D1C4" w14:textId="600A8581" w:rsidR="00373F8C" w:rsidRPr="00A26EDC" w:rsidRDefault="008E4237" w:rsidP="00373F8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Thôn</w:t>
            </w:r>
            <w:r>
              <w:rPr>
                <w:color w:val="000000"/>
                <w:sz w:val="22"/>
              </w:rPr>
              <w:t xml:space="preserve"> </w:t>
            </w:r>
            <w:r w:rsidR="00373F8C">
              <w:rPr>
                <w:color w:val="000000"/>
                <w:sz w:val="22"/>
              </w:rPr>
              <w:t>1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4329C9" w14:textId="2C5328C2" w:rsidR="00373F8C" w:rsidRPr="00A26EDC" w:rsidRDefault="00373F8C" w:rsidP="00373F8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A6FF34" w14:textId="046E929C" w:rsidR="00373F8C" w:rsidRDefault="00373F8C" w:rsidP="00373F8C">
            <w:pPr>
              <w:ind w:firstLine="0"/>
              <w:rPr>
                <w:color w:val="FF0000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99390B" w14:textId="77777777" w:rsidR="00373F8C" w:rsidRPr="00A26EDC" w:rsidRDefault="00373F8C" w:rsidP="00373F8C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373F8C" w:rsidRPr="00A26EDC" w14:paraId="59E15216" w14:textId="77777777" w:rsidTr="00CF01B2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6BC9B6" w14:textId="1AE0F4CB" w:rsidR="00373F8C" w:rsidRPr="00A26EDC" w:rsidRDefault="00373F8C" w:rsidP="00373F8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13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2608DD" w14:textId="2550A05B" w:rsidR="00373F8C" w:rsidRPr="00A26EDC" w:rsidRDefault="008E4237" w:rsidP="00373F8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Thôn</w:t>
            </w:r>
            <w:r>
              <w:rPr>
                <w:color w:val="000000"/>
                <w:sz w:val="22"/>
              </w:rPr>
              <w:t xml:space="preserve"> </w:t>
            </w:r>
            <w:r w:rsidR="00373F8C">
              <w:rPr>
                <w:color w:val="000000"/>
                <w:sz w:val="22"/>
              </w:rPr>
              <w:t>2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2EAD2B" w14:textId="0D4F6E40" w:rsidR="00373F8C" w:rsidRPr="00A26EDC" w:rsidRDefault="00373F8C" w:rsidP="00373F8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B6553E" w14:textId="20FB13F6" w:rsidR="00373F8C" w:rsidRDefault="00373F8C" w:rsidP="00373F8C">
            <w:pPr>
              <w:ind w:firstLine="0"/>
              <w:rPr>
                <w:color w:val="FF0000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F0E07F" w14:textId="77777777" w:rsidR="00373F8C" w:rsidRPr="00A26EDC" w:rsidRDefault="00373F8C" w:rsidP="00373F8C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373F8C" w:rsidRPr="00A26EDC" w14:paraId="48051D1B" w14:textId="77777777" w:rsidTr="00CF01B2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ADA5B" w14:textId="6632794E" w:rsidR="00373F8C" w:rsidRDefault="00373F8C" w:rsidP="00373F8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14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77BCD6" w14:textId="12598F9D" w:rsidR="00373F8C" w:rsidRPr="00A26EDC" w:rsidRDefault="008E4237" w:rsidP="00373F8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Thôn</w:t>
            </w:r>
            <w:r>
              <w:rPr>
                <w:color w:val="000000"/>
                <w:sz w:val="22"/>
              </w:rPr>
              <w:t xml:space="preserve"> </w:t>
            </w:r>
            <w:r w:rsidR="00373F8C">
              <w:rPr>
                <w:color w:val="000000"/>
                <w:sz w:val="22"/>
              </w:rPr>
              <w:t>3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94272D" w14:textId="2E0D4D98" w:rsidR="00373F8C" w:rsidRDefault="00373F8C" w:rsidP="00373F8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AF9D20" w14:textId="5B397B10" w:rsidR="00373F8C" w:rsidRDefault="00373F8C" w:rsidP="00373F8C">
            <w:pPr>
              <w:ind w:firstLine="0"/>
              <w:rPr>
                <w:color w:val="FF0000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2B9BCE" w14:textId="77777777" w:rsidR="00373F8C" w:rsidRPr="00A26EDC" w:rsidRDefault="00373F8C" w:rsidP="00373F8C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373F8C" w:rsidRPr="00A26EDC" w14:paraId="03E84788" w14:textId="77777777" w:rsidTr="00CF01B2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7584D" w14:textId="61A319AB" w:rsidR="00373F8C" w:rsidRDefault="00373F8C" w:rsidP="00373F8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15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0342A2" w14:textId="0F3A12BB" w:rsidR="00373F8C" w:rsidRPr="00A26EDC" w:rsidRDefault="008E4237" w:rsidP="00373F8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Thôn</w:t>
            </w:r>
            <w:r>
              <w:rPr>
                <w:color w:val="000000"/>
                <w:sz w:val="22"/>
              </w:rPr>
              <w:t xml:space="preserve"> </w:t>
            </w:r>
            <w:r w:rsidR="00373F8C">
              <w:rPr>
                <w:color w:val="000000"/>
                <w:sz w:val="22"/>
              </w:rPr>
              <w:t>4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2037B1" w14:textId="4F669A5B" w:rsidR="00373F8C" w:rsidRDefault="00373F8C" w:rsidP="00373F8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0537ED" w14:textId="47330594" w:rsidR="00373F8C" w:rsidRDefault="00373F8C" w:rsidP="00373F8C">
            <w:pPr>
              <w:ind w:firstLine="0"/>
              <w:rPr>
                <w:color w:val="FF0000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3F4288" w14:textId="77777777" w:rsidR="00373F8C" w:rsidRPr="00A26EDC" w:rsidRDefault="00373F8C" w:rsidP="00373F8C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373F8C" w:rsidRPr="00A26EDC" w14:paraId="60F0EFB2" w14:textId="77777777" w:rsidTr="00CF01B2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1CAAD" w14:textId="6D034738" w:rsidR="00373F8C" w:rsidRDefault="00373F8C" w:rsidP="00373F8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16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5913A2" w14:textId="4850CD05" w:rsidR="00373F8C" w:rsidRPr="00A26EDC" w:rsidRDefault="008E4237" w:rsidP="00373F8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Thôn</w:t>
            </w:r>
            <w:r>
              <w:rPr>
                <w:color w:val="000000"/>
                <w:sz w:val="22"/>
              </w:rPr>
              <w:t xml:space="preserve"> </w:t>
            </w:r>
            <w:r w:rsidR="00373F8C">
              <w:rPr>
                <w:color w:val="000000"/>
                <w:sz w:val="22"/>
              </w:rPr>
              <w:t>5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52FDF2" w14:textId="2E3C829B" w:rsidR="00373F8C" w:rsidRDefault="00373F8C" w:rsidP="00373F8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E533CA" w14:textId="0B69E6C5" w:rsidR="00373F8C" w:rsidRDefault="00373F8C" w:rsidP="00373F8C">
            <w:pPr>
              <w:ind w:firstLine="0"/>
              <w:rPr>
                <w:color w:val="FF0000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007E0F" w14:textId="77777777" w:rsidR="00373F8C" w:rsidRPr="00A26EDC" w:rsidRDefault="00373F8C" w:rsidP="00373F8C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373F8C" w:rsidRPr="00A26EDC" w14:paraId="25275FC9" w14:textId="77777777" w:rsidTr="00CF01B2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84CA6" w14:textId="18ABF768" w:rsidR="00373F8C" w:rsidRDefault="00373F8C" w:rsidP="00373F8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17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C13878" w14:textId="56DE39F5" w:rsidR="00373F8C" w:rsidRPr="00A26EDC" w:rsidRDefault="008E4237" w:rsidP="00373F8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Thôn</w:t>
            </w:r>
            <w:r>
              <w:rPr>
                <w:color w:val="000000"/>
                <w:sz w:val="22"/>
              </w:rPr>
              <w:t xml:space="preserve"> </w:t>
            </w:r>
            <w:r w:rsidR="00373F8C">
              <w:rPr>
                <w:color w:val="000000"/>
                <w:sz w:val="22"/>
              </w:rPr>
              <w:t>6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A04E54" w14:textId="626B3D36" w:rsidR="00373F8C" w:rsidRDefault="00373F8C" w:rsidP="00373F8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E9B439" w14:textId="78C6CB89" w:rsidR="00373F8C" w:rsidRDefault="00373F8C" w:rsidP="00373F8C">
            <w:pPr>
              <w:ind w:firstLine="0"/>
              <w:rPr>
                <w:color w:val="FF0000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B3C207" w14:textId="77777777" w:rsidR="00373F8C" w:rsidRPr="00A26EDC" w:rsidRDefault="00373F8C" w:rsidP="00373F8C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373F8C" w:rsidRPr="00A26EDC" w14:paraId="5E6E73DE" w14:textId="77777777" w:rsidTr="00CF01B2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9E240" w14:textId="44344DEB" w:rsidR="00373F8C" w:rsidRDefault="00373F8C" w:rsidP="00373F8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18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79962D" w14:textId="27629000" w:rsidR="00373F8C" w:rsidRPr="00A26EDC" w:rsidRDefault="008E4237" w:rsidP="00373F8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Thôn</w:t>
            </w:r>
            <w:r>
              <w:rPr>
                <w:color w:val="000000"/>
                <w:sz w:val="22"/>
              </w:rPr>
              <w:t xml:space="preserve"> </w:t>
            </w:r>
            <w:r w:rsidR="00373F8C">
              <w:rPr>
                <w:color w:val="000000"/>
                <w:sz w:val="22"/>
              </w:rPr>
              <w:t>7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832FE4" w14:textId="471836B4" w:rsidR="00373F8C" w:rsidRDefault="00373F8C" w:rsidP="00373F8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D0F4E7" w14:textId="7D7B3AE8" w:rsidR="00373F8C" w:rsidRDefault="00373F8C" w:rsidP="00373F8C">
            <w:pPr>
              <w:ind w:firstLine="0"/>
              <w:rPr>
                <w:color w:val="FF0000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5008CE" w14:textId="77777777" w:rsidR="00373F8C" w:rsidRPr="00A26EDC" w:rsidRDefault="00373F8C" w:rsidP="00373F8C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373F8C" w:rsidRPr="00A26EDC" w14:paraId="00D1B29E" w14:textId="77777777" w:rsidTr="00CF01B2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C70EE" w14:textId="384B8A33" w:rsidR="00373F8C" w:rsidRDefault="00373F8C" w:rsidP="00373F8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19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752372" w14:textId="72F865DE" w:rsidR="00373F8C" w:rsidRPr="00A26EDC" w:rsidRDefault="008E4237" w:rsidP="00373F8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Thôn</w:t>
            </w:r>
            <w:r>
              <w:rPr>
                <w:color w:val="000000"/>
                <w:sz w:val="22"/>
              </w:rPr>
              <w:t xml:space="preserve"> </w:t>
            </w:r>
            <w:r w:rsidR="00373F8C">
              <w:rPr>
                <w:color w:val="000000"/>
                <w:sz w:val="22"/>
              </w:rPr>
              <w:t>8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DD7CBF" w14:textId="06F77B6C" w:rsidR="00373F8C" w:rsidRDefault="00373F8C" w:rsidP="00373F8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0764EE" w14:textId="7B8FC519" w:rsidR="00373F8C" w:rsidRDefault="00373F8C" w:rsidP="00373F8C">
            <w:pPr>
              <w:ind w:firstLine="0"/>
              <w:rPr>
                <w:color w:val="FF0000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B7EB7B" w14:textId="77777777" w:rsidR="00373F8C" w:rsidRPr="00A26EDC" w:rsidRDefault="00373F8C" w:rsidP="00373F8C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373F8C" w:rsidRPr="00A26EDC" w14:paraId="38B20F5E" w14:textId="77777777" w:rsidTr="00CF01B2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3A409" w14:textId="6880BE31" w:rsidR="00373F8C" w:rsidRDefault="00373F8C" w:rsidP="00373F8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20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C8B533" w14:textId="5A3C8E7F" w:rsidR="00373F8C" w:rsidRPr="00A26EDC" w:rsidRDefault="008E4237" w:rsidP="00373F8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Thôn</w:t>
            </w:r>
            <w:r>
              <w:rPr>
                <w:color w:val="000000"/>
                <w:sz w:val="22"/>
              </w:rPr>
              <w:t xml:space="preserve"> </w:t>
            </w:r>
            <w:bookmarkStart w:id="2" w:name="_GoBack"/>
            <w:bookmarkEnd w:id="2"/>
            <w:r w:rsidR="00373F8C">
              <w:rPr>
                <w:color w:val="000000"/>
                <w:sz w:val="22"/>
              </w:rPr>
              <w:t>9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DC4DC1" w14:textId="5F46A484" w:rsidR="00373F8C" w:rsidRDefault="00373F8C" w:rsidP="00373F8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9FB1FD" w14:textId="558942CC" w:rsidR="00373F8C" w:rsidRDefault="00373F8C" w:rsidP="00373F8C">
            <w:pPr>
              <w:ind w:firstLine="0"/>
              <w:rPr>
                <w:color w:val="FF0000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7C1EAF" w14:textId="77777777" w:rsidR="00373F8C" w:rsidRPr="00A26EDC" w:rsidRDefault="00373F8C" w:rsidP="00373F8C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bookmarkEnd w:id="1"/>
    </w:tbl>
    <w:p w14:paraId="3E961DAE" w14:textId="363DB176" w:rsidR="00302BB4" w:rsidRPr="00262F8F" w:rsidRDefault="00302BB4" w:rsidP="00064338">
      <w:pPr>
        <w:jc w:val="both"/>
      </w:pPr>
    </w:p>
    <w:sectPr w:rsidR="00302BB4" w:rsidRPr="00262F8F" w:rsidSect="00C24A93">
      <w:headerReference w:type="default" r:id="rId7"/>
      <w:pgSz w:w="11907" w:h="16840" w:code="9"/>
      <w:pgMar w:top="993" w:right="1134" w:bottom="1134" w:left="1701" w:header="51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F94494" w14:textId="77777777" w:rsidR="001B26A8" w:rsidRDefault="001B26A8" w:rsidP="001859DC">
      <w:r>
        <w:separator/>
      </w:r>
    </w:p>
  </w:endnote>
  <w:endnote w:type="continuationSeparator" w:id="0">
    <w:p w14:paraId="28C0393A" w14:textId="77777777" w:rsidR="001B26A8" w:rsidRDefault="001B26A8" w:rsidP="001859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E424CB" w14:textId="77777777" w:rsidR="001B26A8" w:rsidRDefault="001B26A8" w:rsidP="001859DC">
      <w:r>
        <w:separator/>
      </w:r>
    </w:p>
  </w:footnote>
  <w:footnote w:type="continuationSeparator" w:id="0">
    <w:p w14:paraId="58C2A436" w14:textId="77777777" w:rsidR="001B26A8" w:rsidRDefault="001B26A8" w:rsidP="001859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31794059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F72CF48" w14:textId="3B28E656" w:rsidR="001859DC" w:rsidRDefault="001859DC" w:rsidP="001859DC">
        <w:pPr>
          <w:pStyle w:val="Header"/>
          <w:ind w:firstLine="0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40A9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4745EE5" w14:textId="77777777" w:rsidR="001859DC" w:rsidRDefault="001859D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D3812"/>
    <w:rsid w:val="00020ABF"/>
    <w:rsid w:val="00022F7D"/>
    <w:rsid w:val="00033B32"/>
    <w:rsid w:val="000363A4"/>
    <w:rsid w:val="00040A92"/>
    <w:rsid w:val="00050B5B"/>
    <w:rsid w:val="00051D91"/>
    <w:rsid w:val="00063012"/>
    <w:rsid w:val="00064338"/>
    <w:rsid w:val="0007419E"/>
    <w:rsid w:val="00091D98"/>
    <w:rsid w:val="00093825"/>
    <w:rsid w:val="000A39B4"/>
    <w:rsid w:val="000A7F26"/>
    <w:rsid w:val="000B4541"/>
    <w:rsid w:val="000C4D90"/>
    <w:rsid w:val="000D43BA"/>
    <w:rsid w:val="000D5460"/>
    <w:rsid w:val="00123A5B"/>
    <w:rsid w:val="00127BD2"/>
    <w:rsid w:val="001314DF"/>
    <w:rsid w:val="001339AC"/>
    <w:rsid w:val="00142C3D"/>
    <w:rsid w:val="00143F79"/>
    <w:rsid w:val="00145AD2"/>
    <w:rsid w:val="00151B3C"/>
    <w:rsid w:val="001641CB"/>
    <w:rsid w:val="00170896"/>
    <w:rsid w:val="00170B9E"/>
    <w:rsid w:val="00170E6D"/>
    <w:rsid w:val="001710B8"/>
    <w:rsid w:val="00172D60"/>
    <w:rsid w:val="00173458"/>
    <w:rsid w:val="001859DC"/>
    <w:rsid w:val="00193E0C"/>
    <w:rsid w:val="001B26A8"/>
    <w:rsid w:val="001B5C69"/>
    <w:rsid w:val="001D1F06"/>
    <w:rsid w:val="001E38AB"/>
    <w:rsid w:val="001E43C6"/>
    <w:rsid w:val="001E4B08"/>
    <w:rsid w:val="001E647A"/>
    <w:rsid w:val="002106B8"/>
    <w:rsid w:val="002330C2"/>
    <w:rsid w:val="00236A45"/>
    <w:rsid w:val="00262F8F"/>
    <w:rsid w:val="00267A70"/>
    <w:rsid w:val="002819FC"/>
    <w:rsid w:val="00285116"/>
    <w:rsid w:val="00286869"/>
    <w:rsid w:val="002A25C2"/>
    <w:rsid w:val="002B2DA4"/>
    <w:rsid w:val="002E07E8"/>
    <w:rsid w:val="002F17C6"/>
    <w:rsid w:val="002F29CF"/>
    <w:rsid w:val="002F796E"/>
    <w:rsid w:val="003025A3"/>
    <w:rsid w:val="00302BB4"/>
    <w:rsid w:val="00314926"/>
    <w:rsid w:val="003318EA"/>
    <w:rsid w:val="00334289"/>
    <w:rsid w:val="00335421"/>
    <w:rsid w:val="00337F75"/>
    <w:rsid w:val="00345871"/>
    <w:rsid w:val="00352C8D"/>
    <w:rsid w:val="00365FBC"/>
    <w:rsid w:val="00373F8C"/>
    <w:rsid w:val="00374334"/>
    <w:rsid w:val="00377496"/>
    <w:rsid w:val="00383AD0"/>
    <w:rsid w:val="00390EA9"/>
    <w:rsid w:val="00392A94"/>
    <w:rsid w:val="00392DD4"/>
    <w:rsid w:val="003A51E9"/>
    <w:rsid w:val="003B0815"/>
    <w:rsid w:val="003B5CC6"/>
    <w:rsid w:val="003C34D9"/>
    <w:rsid w:val="003F2993"/>
    <w:rsid w:val="004103BD"/>
    <w:rsid w:val="00417D2B"/>
    <w:rsid w:val="004555EC"/>
    <w:rsid w:val="00462661"/>
    <w:rsid w:val="004641BF"/>
    <w:rsid w:val="004669C4"/>
    <w:rsid w:val="004708D8"/>
    <w:rsid w:val="00477F65"/>
    <w:rsid w:val="00480F55"/>
    <w:rsid w:val="00481B34"/>
    <w:rsid w:val="004B7026"/>
    <w:rsid w:val="004C1B3D"/>
    <w:rsid w:val="004C6DD1"/>
    <w:rsid w:val="004D1FC1"/>
    <w:rsid w:val="005100A4"/>
    <w:rsid w:val="00520411"/>
    <w:rsid w:val="00534202"/>
    <w:rsid w:val="005405DC"/>
    <w:rsid w:val="00540B28"/>
    <w:rsid w:val="0054336E"/>
    <w:rsid w:val="00571720"/>
    <w:rsid w:val="00577030"/>
    <w:rsid w:val="00580B06"/>
    <w:rsid w:val="005813BF"/>
    <w:rsid w:val="005A0AF1"/>
    <w:rsid w:val="005A1163"/>
    <w:rsid w:val="005A3DBE"/>
    <w:rsid w:val="005A4E93"/>
    <w:rsid w:val="005A5A19"/>
    <w:rsid w:val="005B5EA0"/>
    <w:rsid w:val="005B645C"/>
    <w:rsid w:val="005D3456"/>
    <w:rsid w:val="005E150A"/>
    <w:rsid w:val="005E4846"/>
    <w:rsid w:val="00611588"/>
    <w:rsid w:val="00612EE4"/>
    <w:rsid w:val="0064023D"/>
    <w:rsid w:val="00646CE1"/>
    <w:rsid w:val="0065377A"/>
    <w:rsid w:val="00653C9E"/>
    <w:rsid w:val="00655C2A"/>
    <w:rsid w:val="00684B5A"/>
    <w:rsid w:val="006943B1"/>
    <w:rsid w:val="006A4AF4"/>
    <w:rsid w:val="006B0A54"/>
    <w:rsid w:val="006D19D8"/>
    <w:rsid w:val="006D707D"/>
    <w:rsid w:val="006E402D"/>
    <w:rsid w:val="006E530C"/>
    <w:rsid w:val="00702D4D"/>
    <w:rsid w:val="00704E37"/>
    <w:rsid w:val="007347FD"/>
    <w:rsid w:val="00741995"/>
    <w:rsid w:val="00756861"/>
    <w:rsid w:val="00764712"/>
    <w:rsid w:val="007813CA"/>
    <w:rsid w:val="00785572"/>
    <w:rsid w:val="00791C9D"/>
    <w:rsid w:val="007960F8"/>
    <w:rsid w:val="007A6340"/>
    <w:rsid w:val="007B0D65"/>
    <w:rsid w:val="007B601B"/>
    <w:rsid w:val="007B70D0"/>
    <w:rsid w:val="007D15B0"/>
    <w:rsid w:val="007D3812"/>
    <w:rsid w:val="007D49DC"/>
    <w:rsid w:val="007F7A6A"/>
    <w:rsid w:val="00810F4A"/>
    <w:rsid w:val="008155D6"/>
    <w:rsid w:val="0081750D"/>
    <w:rsid w:val="00823396"/>
    <w:rsid w:val="00823D31"/>
    <w:rsid w:val="0083776C"/>
    <w:rsid w:val="008522F8"/>
    <w:rsid w:val="0085697A"/>
    <w:rsid w:val="00860B8C"/>
    <w:rsid w:val="00867CB5"/>
    <w:rsid w:val="00881189"/>
    <w:rsid w:val="00887F41"/>
    <w:rsid w:val="008918E5"/>
    <w:rsid w:val="008A044D"/>
    <w:rsid w:val="008A10EE"/>
    <w:rsid w:val="008A3279"/>
    <w:rsid w:val="008A4F8C"/>
    <w:rsid w:val="008B28C4"/>
    <w:rsid w:val="008B541A"/>
    <w:rsid w:val="008B5CF0"/>
    <w:rsid w:val="008C044D"/>
    <w:rsid w:val="008C1555"/>
    <w:rsid w:val="008C3359"/>
    <w:rsid w:val="008E1DCA"/>
    <w:rsid w:val="008E4237"/>
    <w:rsid w:val="008E4725"/>
    <w:rsid w:val="008E6569"/>
    <w:rsid w:val="008F228D"/>
    <w:rsid w:val="008F647D"/>
    <w:rsid w:val="00913791"/>
    <w:rsid w:val="009150DE"/>
    <w:rsid w:val="009215FC"/>
    <w:rsid w:val="009247E4"/>
    <w:rsid w:val="00925933"/>
    <w:rsid w:val="00934278"/>
    <w:rsid w:val="0096596D"/>
    <w:rsid w:val="009870A0"/>
    <w:rsid w:val="009A0C2F"/>
    <w:rsid w:val="009A1697"/>
    <w:rsid w:val="009C1F2E"/>
    <w:rsid w:val="009C7977"/>
    <w:rsid w:val="009E1CD1"/>
    <w:rsid w:val="009F37BA"/>
    <w:rsid w:val="00A004C0"/>
    <w:rsid w:val="00A0293E"/>
    <w:rsid w:val="00A03159"/>
    <w:rsid w:val="00A0388C"/>
    <w:rsid w:val="00A05D96"/>
    <w:rsid w:val="00A135A5"/>
    <w:rsid w:val="00A215DB"/>
    <w:rsid w:val="00A244EF"/>
    <w:rsid w:val="00A26EDC"/>
    <w:rsid w:val="00A27BF3"/>
    <w:rsid w:val="00A3633F"/>
    <w:rsid w:val="00A42312"/>
    <w:rsid w:val="00A71CAC"/>
    <w:rsid w:val="00A90459"/>
    <w:rsid w:val="00A95A83"/>
    <w:rsid w:val="00AB0D2E"/>
    <w:rsid w:val="00AB18AB"/>
    <w:rsid w:val="00AC0318"/>
    <w:rsid w:val="00AC0E84"/>
    <w:rsid w:val="00AD5920"/>
    <w:rsid w:val="00AD775B"/>
    <w:rsid w:val="00AE45AB"/>
    <w:rsid w:val="00AE5FB3"/>
    <w:rsid w:val="00AF0204"/>
    <w:rsid w:val="00AF4295"/>
    <w:rsid w:val="00AF643A"/>
    <w:rsid w:val="00B2172D"/>
    <w:rsid w:val="00B21F31"/>
    <w:rsid w:val="00B30ED7"/>
    <w:rsid w:val="00B545C0"/>
    <w:rsid w:val="00B55302"/>
    <w:rsid w:val="00B5580C"/>
    <w:rsid w:val="00B70907"/>
    <w:rsid w:val="00B71A04"/>
    <w:rsid w:val="00B87A8C"/>
    <w:rsid w:val="00B9298A"/>
    <w:rsid w:val="00BA117C"/>
    <w:rsid w:val="00BA417F"/>
    <w:rsid w:val="00BA6C50"/>
    <w:rsid w:val="00BB686E"/>
    <w:rsid w:val="00BC3E1D"/>
    <w:rsid w:val="00BD4B13"/>
    <w:rsid w:val="00BE32AF"/>
    <w:rsid w:val="00C00232"/>
    <w:rsid w:val="00C00F82"/>
    <w:rsid w:val="00C222FE"/>
    <w:rsid w:val="00C24A93"/>
    <w:rsid w:val="00C50C33"/>
    <w:rsid w:val="00C80EBE"/>
    <w:rsid w:val="00C93B98"/>
    <w:rsid w:val="00C95E23"/>
    <w:rsid w:val="00CA3F34"/>
    <w:rsid w:val="00CB5664"/>
    <w:rsid w:val="00CD095A"/>
    <w:rsid w:val="00CE57EA"/>
    <w:rsid w:val="00CF4349"/>
    <w:rsid w:val="00D14DD3"/>
    <w:rsid w:val="00D15D5F"/>
    <w:rsid w:val="00D163A1"/>
    <w:rsid w:val="00D30517"/>
    <w:rsid w:val="00D30C62"/>
    <w:rsid w:val="00D41410"/>
    <w:rsid w:val="00D41ED8"/>
    <w:rsid w:val="00D460F8"/>
    <w:rsid w:val="00D51BDC"/>
    <w:rsid w:val="00D573CB"/>
    <w:rsid w:val="00D57A08"/>
    <w:rsid w:val="00D604C4"/>
    <w:rsid w:val="00D6276D"/>
    <w:rsid w:val="00D62B38"/>
    <w:rsid w:val="00D724BF"/>
    <w:rsid w:val="00D73526"/>
    <w:rsid w:val="00D87D72"/>
    <w:rsid w:val="00D908C9"/>
    <w:rsid w:val="00D95B7D"/>
    <w:rsid w:val="00DB1CC3"/>
    <w:rsid w:val="00DC05BA"/>
    <w:rsid w:val="00DC1BE8"/>
    <w:rsid w:val="00DC2CD2"/>
    <w:rsid w:val="00DC3E2B"/>
    <w:rsid w:val="00DD2D57"/>
    <w:rsid w:val="00DE6F16"/>
    <w:rsid w:val="00E02106"/>
    <w:rsid w:val="00E05281"/>
    <w:rsid w:val="00E12283"/>
    <w:rsid w:val="00E24C5A"/>
    <w:rsid w:val="00E25BC2"/>
    <w:rsid w:val="00E36740"/>
    <w:rsid w:val="00E54653"/>
    <w:rsid w:val="00E60FA6"/>
    <w:rsid w:val="00E63A25"/>
    <w:rsid w:val="00E63F44"/>
    <w:rsid w:val="00E84082"/>
    <w:rsid w:val="00E859CD"/>
    <w:rsid w:val="00E85D0F"/>
    <w:rsid w:val="00E90AE2"/>
    <w:rsid w:val="00E97500"/>
    <w:rsid w:val="00EA0BF1"/>
    <w:rsid w:val="00EA39E4"/>
    <w:rsid w:val="00EB0639"/>
    <w:rsid w:val="00ED563C"/>
    <w:rsid w:val="00EE2301"/>
    <w:rsid w:val="00EE7535"/>
    <w:rsid w:val="00EE78F7"/>
    <w:rsid w:val="00EF3A57"/>
    <w:rsid w:val="00F01980"/>
    <w:rsid w:val="00F03182"/>
    <w:rsid w:val="00F2556F"/>
    <w:rsid w:val="00F34DEC"/>
    <w:rsid w:val="00F3697D"/>
    <w:rsid w:val="00F44811"/>
    <w:rsid w:val="00F55804"/>
    <w:rsid w:val="00F57624"/>
    <w:rsid w:val="00F62A4C"/>
    <w:rsid w:val="00F64512"/>
    <w:rsid w:val="00F756BE"/>
    <w:rsid w:val="00F961AC"/>
    <w:rsid w:val="00FA31F8"/>
    <w:rsid w:val="00FA42F4"/>
    <w:rsid w:val="00FA65B6"/>
    <w:rsid w:val="00FB2E89"/>
    <w:rsid w:val="00FD2CEA"/>
    <w:rsid w:val="00FE0B4D"/>
    <w:rsid w:val="00FE1C4D"/>
    <w:rsid w:val="00FF3798"/>
    <w:rsid w:val="00FF5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  <o:rules v:ext="edit">
        <o:r id="V:Rule1" type="connector" idref="#_x0000_s1030"/>
      </o:rules>
    </o:shapelayout>
  </w:shapeDefaults>
  <w:decimalSymbol w:val="."/>
  <w:listSeparator w:val=","/>
  <w14:docId w14:val="14461E7C"/>
  <w15:docId w15:val="{3059ADFA-90BD-4ADB-90F7-2310F3775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ind w:firstLine="720"/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69C4"/>
  </w:style>
  <w:style w:type="paragraph" w:styleId="Heading1">
    <w:name w:val="heading 1"/>
    <w:basedOn w:val="Normal"/>
    <w:next w:val="Normal"/>
    <w:link w:val="Heading1Char"/>
    <w:uiPriority w:val="9"/>
    <w:qFormat/>
    <w:rsid w:val="00262F8F"/>
    <w:pPr>
      <w:keepNext/>
      <w:keepLines/>
      <w:spacing w:before="360" w:after="80"/>
      <w:jc w:val="left"/>
      <w:outlineLvl w:val="0"/>
    </w:pPr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62F8F"/>
    <w:pPr>
      <w:keepNext/>
      <w:keepLines/>
      <w:spacing w:before="160" w:after="80"/>
      <w:jc w:val="left"/>
      <w:outlineLvl w:val="1"/>
    </w:pPr>
    <w:rPr>
      <w:rFonts w:asciiTheme="majorHAnsi" w:eastAsiaTheme="majorEastAsia" w:hAnsiTheme="majorHAnsi" w:cstheme="majorBidi"/>
      <w:color w:val="365F91" w:themeColor="accent1" w:themeShade="BF"/>
      <w:kern w:val="2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62F8F"/>
    <w:pPr>
      <w:keepNext/>
      <w:keepLines/>
      <w:spacing w:before="160" w:after="80"/>
      <w:jc w:val="left"/>
      <w:outlineLvl w:val="2"/>
    </w:pPr>
    <w:rPr>
      <w:rFonts w:asciiTheme="minorHAnsi" w:eastAsiaTheme="majorEastAsia" w:hAnsiTheme="minorHAnsi" w:cstheme="majorBidi"/>
      <w:color w:val="365F91" w:themeColor="accent1" w:themeShade="BF"/>
      <w:kern w:val="2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62F8F"/>
    <w:pPr>
      <w:keepNext/>
      <w:keepLines/>
      <w:spacing w:before="80" w:after="40"/>
      <w:jc w:val="left"/>
      <w:outlineLvl w:val="3"/>
    </w:pPr>
    <w:rPr>
      <w:rFonts w:asciiTheme="minorHAnsi" w:eastAsiaTheme="majorEastAsia" w:hAnsiTheme="minorHAnsi" w:cstheme="majorBidi"/>
      <w:i/>
      <w:iCs/>
      <w:color w:val="365F91" w:themeColor="accent1" w:themeShade="BF"/>
      <w:kern w:val="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62F8F"/>
    <w:pPr>
      <w:keepNext/>
      <w:keepLines/>
      <w:spacing w:before="80" w:after="40"/>
      <w:jc w:val="left"/>
      <w:outlineLvl w:val="4"/>
    </w:pPr>
    <w:rPr>
      <w:rFonts w:asciiTheme="minorHAnsi" w:eastAsiaTheme="majorEastAsia" w:hAnsiTheme="minorHAnsi" w:cstheme="majorBidi"/>
      <w:color w:val="365F91" w:themeColor="accent1" w:themeShade="BF"/>
      <w:kern w:val="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62F8F"/>
    <w:pPr>
      <w:keepNext/>
      <w:keepLines/>
      <w:spacing w:before="40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62F8F"/>
    <w:pPr>
      <w:keepNext/>
      <w:keepLines/>
      <w:spacing w:before="40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62F8F"/>
    <w:pPr>
      <w:keepNext/>
      <w:keepLines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62F8F"/>
    <w:pPr>
      <w:keepNext/>
      <w:keepLines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859D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859DC"/>
  </w:style>
  <w:style w:type="paragraph" w:styleId="Footer">
    <w:name w:val="footer"/>
    <w:basedOn w:val="Normal"/>
    <w:link w:val="FooterChar"/>
    <w:uiPriority w:val="99"/>
    <w:unhideWhenUsed/>
    <w:rsid w:val="001859D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859DC"/>
  </w:style>
  <w:style w:type="character" w:customStyle="1" w:styleId="Heading1Char">
    <w:name w:val="Heading 1 Char"/>
    <w:basedOn w:val="DefaultParagraphFont"/>
    <w:link w:val="Heading1"/>
    <w:uiPriority w:val="9"/>
    <w:rsid w:val="00262F8F"/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62F8F"/>
    <w:rPr>
      <w:rFonts w:asciiTheme="majorHAnsi" w:eastAsiaTheme="majorEastAsia" w:hAnsiTheme="majorHAnsi" w:cstheme="majorBidi"/>
      <w:color w:val="365F91" w:themeColor="accent1" w:themeShade="BF"/>
      <w:kern w:val="2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62F8F"/>
    <w:rPr>
      <w:rFonts w:asciiTheme="minorHAnsi" w:eastAsiaTheme="majorEastAsia" w:hAnsiTheme="minorHAnsi" w:cstheme="majorBidi"/>
      <w:color w:val="365F91" w:themeColor="accent1" w:themeShade="BF"/>
      <w:kern w:val="2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62F8F"/>
    <w:rPr>
      <w:rFonts w:asciiTheme="minorHAnsi" w:eastAsiaTheme="majorEastAsia" w:hAnsiTheme="minorHAnsi" w:cstheme="majorBidi"/>
      <w:i/>
      <w:iCs/>
      <w:color w:val="365F91" w:themeColor="accent1" w:themeShade="BF"/>
      <w:kern w:val="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62F8F"/>
    <w:rPr>
      <w:rFonts w:asciiTheme="minorHAnsi" w:eastAsiaTheme="majorEastAsia" w:hAnsiTheme="minorHAnsi" w:cstheme="majorBidi"/>
      <w:color w:val="365F91" w:themeColor="accent1" w:themeShade="BF"/>
      <w:kern w:val="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62F8F"/>
    <w:rPr>
      <w:rFonts w:asciiTheme="minorHAnsi" w:eastAsiaTheme="majorEastAsia" w:hAnsiTheme="minorHAnsi" w:cstheme="majorBidi"/>
      <w:i/>
      <w:iCs/>
      <w:color w:val="595959" w:themeColor="text1" w:themeTint="A6"/>
      <w:kern w:val="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62F8F"/>
    <w:rPr>
      <w:rFonts w:asciiTheme="minorHAnsi" w:eastAsiaTheme="majorEastAsia" w:hAnsiTheme="minorHAnsi" w:cstheme="majorBidi"/>
      <w:color w:val="595959" w:themeColor="text1" w:themeTint="A6"/>
      <w:kern w:val="2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62F8F"/>
    <w:rPr>
      <w:rFonts w:asciiTheme="minorHAnsi" w:eastAsiaTheme="majorEastAsia" w:hAnsiTheme="minorHAnsi" w:cstheme="majorBidi"/>
      <w:i/>
      <w:iCs/>
      <w:color w:val="272727" w:themeColor="text1" w:themeTint="D8"/>
      <w:kern w:val="2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62F8F"/>
    <w:rPr>
      <w:rFonts w:asciiTheme="minorHAnsi" w:eastAsiaTheme="majorEastAsia" w:hAnsiTheme="minorHAnsi" w:cstheme="majorBidi"/>
      <w:color w:val="272727" w:themeColor="text1" w:themeTint="D8"/>
      <w:kern w:val="2"/>
    </w:rPr>
  </w:style>
  <w:style w:type="paragraph" w:styleId="Title">
    <w:name w:val="Title"/>
    <w:basedOn w:val="Normal"/>
    <w:next w:val="Normal"/>
    <w:link w:val="TitleChar"/>
    <w:uiPriority w:val="10"/>
    <w:qFormat/>
    <w:rsid w:val="00262F8F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62F8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62F8F"/>
    <w:pPr>
      <w:numPr>
        <w:ilvl w:val="1"/>
      </w:numPr>
      <w:spacing w:before="120" w:after="160"/>
      <w:ind w:firstLine="720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62F8F"/>
    <w:rPr>
      <w:rFonts w:asciiTheme="minorHAnsi" w:eastAsiaTheme="majorEastAsia" w:hAnsiTheme="minorHAnsi" w:cstheme="majorBidi"/>
      <w:color w:val="595959" w:themeColor="text1" w:themeTint="A6"/>
      <w:spacing w:val="15"/>
      <w:kern w:val="2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62F8F"/>
    <w:pPr>
      <w:spacing w:before="160" w:after="160"/>
    </w:pPr>
    <w:rPr>
      <w:i/>
      <w:iCs/>
      <w:color w:val="404040" w:themeColor="text1" w:themeTint="BF"/>
      <w:kern w:val="2"/>
    </w:rPr>
  </w:style>
  <w:style w:type="character" w:customStyle="1" w:styleId="QuoteChar">
    <w:name w:val="Quote Char"/>
    <w:basedOn w:val="DefaultParagraphFont"/>
    <w:link w:val="Quote"/>
    <w:uiPriority w:val="29"/>
    <w:rsid w:val="00262F8F"/>
    <w:rPr>
      <w:i/>
      <w:iCs/>
      <w:color w:val="404040" w:themeColor="text1" w:themeTint="BF"/>
      <w:kern w:val="2"/>
    </w:rPr>
  </w:style>
  <w:style w:type="paragraph" w:styleId="ListParagraph">
    <w:name w:val="List Paragraph"/>
    <w:basedOn w:val="Normal"/>
    <w:uiPriority w:val="34"/>
    <w:qFormat/>
    <w:rsid w:val="00262F8F"/>
    <w:pPr>
      <w:spacing w:before="120" w:after="120"/>
      <w:ind w:left="720"/>
      <w:contextualSpacing/>
      <w:jc w:val="left"/>
    </w:pPr>
    <w:rPr>
      <w:kern w:val="2"/>
    </w:rPr>
  </w:style>
  <w:style w:type="character" w:styleId="IntenseEmphasis">
    <w:name w:val="Intense Emphasis"/>
    <w:basedOn w:val="DefaultParagraphFont"/>
    <w:uiPriority w:val="21"/>
    <w:qFormat/>
    <w:rsid w:val="00262F8F"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2F8F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</w:pPr>
    <w:rPr>
      <w:i/>
      <w:iCs/>
      <w:color w:val="365F91" w:themeColor="accent1" w:themeShade="BF"/>
      <w:kern w:val="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2F8F"/>
    <w:rPr>
      <w:i/>
      <w:iCs/>
      <w:color w:val="365F91" w:themeColor="accent1" w:themeShade="BF"/>
      <w:kern w:val="2"/>
    </w:rPr>
  </w:style>
  <w:style w:type="character" w:styleId="IntenseReference">
    <w:name w:val="Intense Reference"/>
    <w:basedOn w:val="DefaultParagraphFont"/>
    <w:uiPriority w:val="32"/>
    <w:qFormat/>
    <w:rsid w:val="00262F8F"/>
    <w:rPr>
      <w:b/>
      <w:bCs/>
      <w:smallCaps/>
      <w:color w:val="365F9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838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1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9FB8FB-AD37-4CD1-944F-3CE27DACF9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111</Words>
  <Characters>634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admin</cp:lastModifiedBy>
  <cp:revision>441</cp:revision>
  <dcterms:created xsi:type="dcterms:W3CDTF">2024-06-09T05:05:00Z</dcterms:created>
  <dcterms:modified xsi:type="dcterms:W3CDTF">2025-12-09T09:36:00Z</dcterms:modified>
</cp:coreProperties>
</file>